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4FD" w:rsidRDefault="0090035A">
      <w:r w:rsidRPr="0090035A">
        <w:drawing>
          <wp:anchor distT="0" distB="0" distL="114300" distR="114300" simplePos="0" relativeHeight="251664384" behindDoc="1" locked="0" layoutInCell="1" allowOverlap="1" wp14:anchorId="6FCCEEF7">
            <wp:simplePos x="0" y="0"/>
            <wp:positionH relativeFrom="margin">
              <wp:posOffset>4770132</wp:posOffset>
            </wp:positionH>
            <wp:positionV relativeFrom="paragraph">
              <wp:posOffset>0</wp:posOffset>
            </wp:positionV>
            <wp:extent cx="1138555" cy="1093470"/>
            <wp:effectExtent l="0" t="0" r="4445" b="0"/>
            <wp:wrapTight wrapText="bothSides">
              <wp:wrapPolygon edited="0">
                <wp:start x="1446" y="0"/>
                <wp:lineTo x="0" y="753"/>
                <wp:lineTo x="0" y="20697"/>
                <wp:lineTo x="1446" y="21073"/>
                <wp:lineTo x="19877" y="21073"/>
                <wp:lineTo x="21323" y="20697"/>
                <wp:lineTo x="21323" y="753"/>
                <wp:lineTo x="19877" y="0"/>
                <wp:lineTo x="1446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093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"http://www.grigorisxanthopoulos.gr/attachments/Image/LOGOTUPO_1.jpg" \* MERGEFORMATINET </w:instrText>
      </w:r>
      <w:r>
        <w:fldChar w:fldCharType="separate"/>
      </w:r>
      <w:r>
        <w:fldChar w:fldCharType="end"/>
      </w:r>
      <w:r w:rsidR="002825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CCD54" wp14:editId="083DF08D">
                <wp:simplePos x="0" y="0"/>
                <wp:positionH relativeFrom="margin">
                  <wp:posOffset>86683</wp:posOffset>
                </wp:positionH>
                <wp:positionV relativeFrom="paragraph">
                  <wp:posOffset>-664474</wp:posOffset>
                </wp:positionV>
                <wp:extent cx="5006891" cy="983412"/>
                <wp:effectExtent l="0" t="0" r="0" b="762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891" cy="983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82510" w:rsidRPr="00097051" w:rsidRDefault="00282510" w:rsidP="00282510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97051">
                              <w:rPr>
                                <w:b/>
                                <w:outline/>
                                <w:color w:val="ED7D31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Ο οδοντίατρος έρχεται επίσκεψη στην τάξη μας!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CCD5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6.85pt;margin-top:-52.3pt;width:394.25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" filled="f" stroked="f">
                <v:fill o:detectmouseclick="t"/>
                <v:textbox>
                  <w:txbxContent>
                    <w:p w:rsidR="00282510" w:rsidRPr="00097051" w:rsidRDefault="00282510" w:rsidP="00282510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97051">
                        <w:rPr>
                          <w:b/>
                          <w:outline/>
                          <w:color w:val="ED7D31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Ο οδοντίατρος έρχεται επίσκεψη στην τάξη μας!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2510" w:rsidRPr="00282510" w:rsidRDefault="00097051" w:rsidP="0028251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1E1B4" wp14:editId="6D0CBC83">
                <wp:simplePos x="0" y="0"/>
                <wp:positionH relativeFrom="margin">
                  <wp:posOffset>-442463</wp:posOffset>
                </wp:positionH>
                <wp:positionV relativeFrom="paragraph">
                  <wp:posOffset>345774</wp:posOffset>
                </wp:positionV>
                <wp:extent cx="6193574" cy="4147509"/>
                <wp:effectExtent l="19050" t="19050" r="17145" b="2476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574" cy="414750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510" w:rsidRPr="00097051" w:rsidRDefault="00282510" w:rsidP="00282510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97051">
                              <w:rPr>
                                <w:b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Τι θέλουμε να μάθουμε;</w:t>
                            </w:r>
                          </w:p>
                          <w:p w:rsidR="00282510" w:rsidRPr="0090035A" w:rsidRDefault="00282510" w:rsidP="0028251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35A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r w:rsidR="00097051" w:rsidRPr="0090035A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</w:t>
                            </w:r>
                            <w:r w:rsidR="0090035A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:lang w:val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………..</w:t>
                            </w:r>
                            <w:r w:rsidRPr="0090035A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82510" w:rsidRPr="0090035A" w:rsidRDefault="00282510" w:rsidP="0028251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35A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r w:rsidR="00097051" w:rsidRPr="0090035A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</w:t>
                            </w:r>
                            <w:r w:rsidR="0090035A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90035A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:lang w:val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</w:t>
                            </w:r>
                            <w:r w:rsidRPr="0090035A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82510" w:rsidRPr="0090035A" w:rsidRDefault="00282510" w:rsidP="0028251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35A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r w:rsidR="00097051" w:rsidRPr="0090035A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</w:t>
                            </w:r>
                            <w:r w:rsidR="0090035A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:lang w:val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</w:t>
                            </w:r>
                            <w:r w:rsidRPr="0090035A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82510" w:rsidRPr="0090035A" w:rsidRDefault="00282510" w:rsidP="0028251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35A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r w:rsidR="00097051" w:rsidRPr="0090035A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</w:t>
                            </w:r>
                            <w:r w:rsidR="0090035A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:lang w:val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</w:t>
                            </w:r>
                            <w:r w:rsidRPr="0090035A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E1B4" id="Πλαίσιο κειμένου 2" o:spid="_x0000_s1027" type="#_x0000_t202" style="position:absolute;margin-left:-34.85pt;margin-top:27.25pt;width:487.7pt;height:32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" fillcolor="#e2efd9 [665]" strokecolor="#ed7d31 [3205]" strokeweight="3pt">
                <v:stroke dashstyle="1 1"/>
                <v:textbox>
                  <w:txbxContent>
                    <w:p w:rsidR="00282510" w:rsidRPr="00097051" w:rsidRDefault="00282510" w:rsidP="00282510">
                      <w:pPr>
                        <w:jc w:val="center"/>
                        <w:rPr>
                          <w:b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97051">
                        <w:rPr>
                          <w:b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Τι θέλουμε να μάθουμε;</w:t>
                      </w:r>
                    </w:p>
                    <w:p w:rsidR="00282510" w:rsidRPr="0090035A" w:rsidRDefault="00282510" w:rsidP="00282510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035A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…………………………………………………………………………………………………………………………</w:t>
                      </w:r>
                      <w:r w:rsidR="00097051" w:rsidRPr="0090035A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…………</w:t>
                      </w:r>
                      <w:r w:rsidR="0090035A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:lang w:val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………..</w:t>
                      </w:r>
                      <w:r w:rsidRPr="0090035A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82510" w:rsidRPr="0090035A" w:rsidRDefault="00282510" w:rsidP="00282510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035A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…………………………………………………………………………………………………………………………</w:t>
                      </w:r>
                      <w:r w:rsidR="00097051" w:rsidRPr="0090035A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…………</w:t>
                      </w:r>
                      <w:r w:rsidR="0090035A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90035A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:lang w:val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………</w:t>
                      </w:r>
                      <w:r w:rsidRPr="0090035A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82510" w:rsidRPr="0090035A" w:rsidRDefault="00282510" w:rsidP="00282510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035A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…………………………………………………………………………………………………………………………</w:t>
                      </w:r>
                      <w:r w:rsidR="00097051" w:rsidRPr="0090035A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…………</w:t>
                      </w:r>
                      <w:r w:rsidR="0090035A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:lang w:val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…………</w:t>
                      </w:r>
                      <w:r w:rsidRPr="0090035A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82510" w:rsidRPr="0090035A" w:rsidRDefault="00282510" w:rsidP="00282510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b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035A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…………………………………………………………………………………………………………………………</w:t>
                      </w:r>
                      <w:r w:rsidR="00097051" w:rsidRPr="0090035A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…………</w:t>
                      </w:r>
                      <w:r w:rsidR="0090035A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:lang w:val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…………</w:t>
                      </w:r>
                      <w:r w:rsidRPr="0090035A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2510" w:rsidRPr="00282510" w:rsidRDefault="00282510" w:rsidP="00282510"/>
    <w:p w:rsidR="00282510" w:rsidRPr="00282510" w:rsidRDefault="00282510" w:rsidP="00282510"/>
    <w:p w:rsidR="00282510" w:rsidRPr="00282510" w:rsidRDefault="00282510" w:rsidP="00282510"/>
    <w:p w:rsidR="00282510" w:rsidRDefault="00282510" w:rsidP="00282510">
      <w:bookmarkStart w:id="0" w:name="_GoBack"/>
      <w:bookmarkEnd w:id="0"/>
    </w:p>
    <w:p w:rsidR="00282510" w:rsidRDefault="00282510" w:rsidP="00282510"/>
    <w:p w:rsidR="00097051" w:rsidRPr="00097051" w:rsidRDefault="00097051" w:rsidP="00097051"/>
    <w:p w:rsidR="00097051" w:rsidRPr="00097051" w:rsidRDefault="00097051" w:rsidP="00097051"/>
    <w:p w:rsidR="00097051" w:rsidRPr="00097051" w:rsidRDefault="00097051" w:rsidP="00097051"/>
    <w:p w:rsidR="00097051" w:rsidRPr="00097051" w:rsidRDefault="00097051" w:rsidP="00097051"/>
    <w:p w:rsidR="00097051" w:rsidRPr="00097051" w:rsidRDefault="00097051" w:rsidP="00097051"/>
    <w:p w:rsidR="00097051" w:rsidRPr="00097051" w:rsidRDefault="00097051" w:rsidP="00097051"/>
    <w:p w:rsidR="00097051" w:rsidRPr="00097051" w:rsidRDefault="00097051" w:rsidP="00097051"/>
    <w:p w:rsidR="00097051" w:rsidRPr="00097051" w:rsidRDefault="00097051" w:rsidP="00097051"/>
    <w:p w:rsidR="00097051" w:rsidRPr="00097051" w:rsidRDefault="00806678" w:rsidP="00097051">
      <w:r w:rsidRPr="00806678">
        <w:drawing>
          <wp:anchor distT="0" distB="0" distL="114300" distR="114300" simplePos="0" relativeHeight="251665408" behindDoc="1" locked="0" layoutInCell="1" allowOverlap="1" wp14:anchorId="61941041">
            <wp:simplePos x="0" y="0"/>
            <wp:positionH relativeFrom="margin">
              <wp:posOffset>-522605</wp:posOffset>
            </wp:positionH>
            <wp:positionV relativeFrom="paragraph">
              <wp:posOffset>69215</wp:posOffset>
            </wp:positionV>
            <wp:extent cx="758190" cy="758190"/>
            <wp:effectExtent l="76200" t="76200" r="60960" b="80010"/>
            <wp:wrapTight wrapText="bothSides">
              <wp:wrapPolygon edited="0">
                <wp:start x="15989" y="-1088"/>
                <wp:lineTo x="3600" y="-5252"/>
                <wp:lineTo x="-3281" y="10693"/>
                <wp:lineTo x="-291" y="11983"/>
                <wp:lineTo x="-1152" y="13977"/>
                <wp:lineTo x="-97" y="19751"/>
                <wp:lineTo x="4886" y="21902"/>
                <wp:lineTo x="5814" y="21120"/>
                <wp:lineTo x="19640" y="20585"/>
                <wp:lineTo x="21371" y="12466"/>
                <wp:lineTo x="21586" y="11967"/>
                <wp:lineTo x="21471" y="1278"/>
                <wp:lineTo x="15989" y="-1088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99389">
                      <a:off x="0" y="0"/>
                      <a:ext cx="758190" cy="758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051" w:rsidRPr="00097051" w:rsidRDefault="00097051" w:rsidP="00097051"/>
    <w:p w:rsidR="00097051" w:rsidRPr="00097051" w:rsidRDefault="00097051" w:rsidP="000970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0C94D" wp14:editId="3FB75D93">
                <wp:simplePos x="0" y="0"/>
                <wp:positionH relativeFrom="margin">
                  <wp:posOffset>-451640</wp:posOffset>
                </wp:positionH>
                <wp:positionV relativeFrom="paragraph">
                  <wp:posOffset>197018</wp:posOffset>
                </wp:positionV>
                <wp:extent cx="6228272" cy="1828800"/>
                <wp:effectExtent l="19050" t="19050" r="20320" b="1397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272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051" w:rsidRPr="00097051" w:rsidRDefault="00097051" w:rsidP="00097051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97051">
                              <w:rPr>
                                <w:b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Τι ερωτήσεις θα κάνεις στον οδοντίατρο;</w:t>
                            </w:r>
                          </w:p>
                          <w:p w:rsidR="00097051" w:rsidRPr="0090035A" w:rsidRDefault="00097051" w:rsidP="0009705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35A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r w:rsidRPr="0090035A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</w:t>
                            </w:r>
                            <w:r w:rsidR="0090035A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:lang w:val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………..</w:t>
                            </w:r>
                            <w:r w:rsidRPr="0090035A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97051" w:rsidRPr="0090035A" w:rsidRDefault="00097051" w:rsidP="0009705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35A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r w:rsidRPr="0090035A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</w:t>
                            </w:r>
                            <w:r w:rsidR="0090035A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90035A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:lang w:val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</w:t>
                            </w:r>
                            <w:r w:rsidRPr="0090035A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97051" w:rsidRPr="0090035A" w:rsidRDefault="00097051" w:rsidP="0009705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35A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r w:rsidRPr="0090035A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</w:t>
                            </w:r>
                            <w:r w:rsidR="0090035A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90035A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:lang w:val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</w:t>
                            </w:r>
                            <w:r w:rsidRPr="0090035A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97051" w:rsidRPr="0090035A" w:rsidRDefault="00097051" w:rsidP="0009705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35A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r w:rsidRPr="0090035A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</w:t>
                            </w:r>
                            <w:r w:rsidR="0090035A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:lang w:val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………….</w:t>
                            </w:r>
                            <w:r w:rsidRPr="0090035A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80C94D" id="Πλαίσιο κειμένου 3" o:spid="_x0000_s1028" type="#_x0000_t202" style="position:absolute;margin-left:-35.55pt;margin-top:15.5pt;width:490.4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" fillcolor="#e2efd9 [665]" strokecolor="#ed7d31 [3205]" strokeweight="3pt">
                <v:stroke dashstyle="1 1"/>
                <v:textbox style="mso-fit-shape-to-text:t">
                  <w:txbxContent>
                    <w:p w:rsidR="00097051" w:rsidRPr="00097051" w:rsidRDefault="00097051" w:rsidP="00097051">
                      <w:pPr>
                        <w:jc w:val="center"/>
                        <w:rPr>
                          <w:b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97051">
                        <w:rPr>
                          <w:b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Τι ερωτήσεις θα κάνεις στον οδοντίατρο;</w:t>
                      </w:r>
                    </w:p>
                    <w:p w:rsidR="00097051" w:rsidRPr="0090035A" w:rsidRDefault="00097051" w:rsidP="00097051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035A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…………………………………………………………………………………………………………………………</w:t>
                      </w:r>
                      <w:r w:rsidRPr="0090035A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…………</w:t>
                      </w:r>
                      <w:r w:rsidR="0090035A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:lang w:val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………..</w:t>
                      </w:r>
                      <w:r w:rsidRPr="0090035A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97051" w:rsidRPr="0090035A" w:rsidRDefault="00097051" w:rsidP="00097051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035A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…………………………………………………………………………………………………………………………</w:t>
                      </w:r>
                      <w:r w:rsidRPr="0090035A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………</w:t>
                      </w:r>
                      <w:r w:rsidR="0090035A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90035A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:lang w:val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…………</w:t>
                      </w:r>
                      <w:r w:rsidRPr="0090035A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97051" w:rsidRPr="0090035A" w:rsidRDefault="00097051" w:rsidP="00097051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035A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…………………………………………………………………………………………………………………………</w:t>
                      </w:r>
                      <w:r w:rsidRPr="0090035A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………</w:t>
                      </w:r>
                      <w:r w:rsidR="0090035A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90035A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:lang w:val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…………</w:t>
                      </w:r>
                      <w:r w:rsidRPr="0090035A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97051" w:rsidRPr="0090035A" w:rsidRDefault="00097051" w:rsidP="00097051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035A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…………………………………………………………………………………………………………………………</w:t>
                      </w:r>
                      <w:r w:rsidRPr="0090035A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…………</w:t>
                      </w:r>
                      <w:r w:rsidR="0090035A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:lang w:val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………….</w:t>
                      </w:r>
                      <w:r w:rsidRPr="0090035A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7051" w:rsidRDefault="00097051" w:rsidP="00097051"/>
    <w:p w:rsidR="00097051" w:rsidRPr="00282510" w:rsidRDefault="00097051" w:rsidP="00097051"/>
    <w:p w:rsidR="00097051" w:rsidRPr="00282510" w:rsidRDefault="00097051" w:rsidP="00097051"/>
    <w:p w:rsidR="00097051" w:rsidRPr="00282510" w:rsidRDefault="00097051" w:rsidP="00097051"/>
    <w:p w:rsidR="00097051" w:rsidRDefault="00097051" w:rsidP="00097051"/>
    <w:p w:rsidR="00097051" w:rsidRPr="00282510" w:rsidRDefault="00097051" w:rsidP="00097051"/>
    <w:p w:rsidR="00806678" w:rsidRDefault="00806678" w:rsidP="00097051"/>
    <w:p w:rsidR="00097051" w:rsidRPr="00097051" w:rsidRDefault="00097051" w:rsidP="00097051"/>
    <w:sectPr w:rsidR="00097051" w:rsidRPr="000970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8DA" w:rsidRDefault="002168DA" w:rsidP="00806678">
      <w:pPr>
        <w:spacing w:after="0" w:line="240" w:lineRule="auto"/>
      </w:pPr>
      <w:r>
        <w:separator/>
      </w:r>
    </w:p>
  </w:endnote>
  <w:endnote w:type="continuationSeparator" w:id="0">
    <w:p w:rsidR="002168DA" w:rsidRDefault="002168DA" w:rsidP="0080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8DA" w:rsidRDefault="002168DA" w:rsidP="00806678">
      <w:pPr>
        <w:spacing w:after="0" w:line="240" w:lineRule="auto"/>
      </w:pPr>
      <w:r>
        <w:separator/>
      </w:r>
    </w:p>
  </w:footnote>
  <w:footnote w:type="continuationSeparator" w:id="0">
    <w:p w:rsidR="002168DA" w:rsidRDefault="002168DA" w:rsidP="00806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17117"/>
    <w:multiLevelType w:val="hybridMultilevel"/>
    <w:tmpl w:val="A2504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552AC"/>
    <w:multiLevelType w:val="hybridMultilevel"/>
    <w:tmpl w:val="B05EB8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10"/>
    <w:rsid w:val="00097051"/>
    <w:rsid w:val="002168DA"/>
    <w:rsid w:val="00282510"/>
    <w:rsid w:val="00806678"/>
    <w:rsid w:val="008364FD"/>
    <w:rsid w:val="008816A8"/>
    <w:rsid w:val="0090035A"/>
    <w:rsid w:val="0093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F20B"/>
  <w15:chartTrackingRefBased/>
  <w15:docId w15:val="{84297CDB-22B7-4DE1-A073-82E24FBF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51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066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06678"/>
  </w:style>
  <w:style w:type="paragraph" w:styleId="a5">
    <w:name w:val="footer"/>
    <w:basedOn w:val="a"/>
    <w:link w:val="Char0"/>
    <w:uiPriority w:val="99"/>
    <w:unhideWhenUsed/>
    <w:rsid w:val="008066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06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Διδάμη Κατριμπούζα</dc:creator>
  <cp:keywords/>
  <dc:description/>
  <cp:lastModifiedBy>Διδάμη Κατριμπούζα</cp:lastModifiedBy>
  <cp:revision>4</cp:revision>
  <dcterms:created xsi:type="dcterms:W3CDTF">2019-05-13T18:16:00Z</dcterms:created>
  <dcterms:modified xsi:type="dcterms:W3CDTF">2019-05-13T18:32:00Z</dcterms:modified>
</cp:coreProperties>
</file>